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6C50" w14:textId="77777777" w:rsidR="00D83CD1" w:rsidRPr="003B1E35" w:rsidRDefault="00D83CD1" w:rsidP="00D83CD1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8</w:t>
      </w:r>
      <w:r w:rsidRPr="003B1E35">
        <w:rPr>
          <w:rFonts w:eastAsia="Arial"/>
          <w:color w:val="1F3864" w:themeColor="accent1" w:themeShade="80"/>
        </w:rPr>
        <w:t>: Pre appointment Checks</w:t>
      </w:r>
    </w:p>
    <w:p w14:paraId="345EE246" w14:textId="77777777" w:rsidR="00D83CD1" w:rsidRPr="00C57505" w:rsidRDefault="00D83CD1" w:rsidP="00D83CD1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Reference Request Form for </w:t>
      </w:r>
      <w:r>
        <w:rPr>
          <w:rFonts w:ascii="Arial" w:eastAsia="Arial" w:hAnsi="Arial" w:cs="Arial"/>
          <w:iCs/>
          <w:lang w:val="en-US"/>
        </w:rPr>
        <w:t>v</w:t>
      </w:r>
      <w:r w:rsidRPr="00C57505">
        <w:rPr>
          <w:rFonts w:ascii="Arial" w:eastAsia="Arial" w:hAnsi="Arial" w:cs="Arial"/>
          <w:iCs/>
          <w:lang w:val="en-US"/>
        </w:rPr>
        <w:t xml:space="preserve">olunteer </w:t>
      </w:r>
      <w:r>
        <w:rPr>
          <w:rFonts w:ascii="Arial" w:eastAsia="Arial" w:hAnsi="Arial" w:cs="Arial"/>
          <w:iCs/>
          <w:lang w:val="en-US"/>
        </w:rPr>
        <w:t>r</w:t>
      </w:r>
      <w:r w:rsidRPr="00C57505">
        <w:rPr>
          <w:rFonts w:ascii="Arial" w:eastAsia="Arial" w:hAnsi="Arial" w:cs="Arial"/>
          <w:iCs/>
          <w:lang w:val="en-US"/>
        </w:rPr>
        <w:t xml:space="preserve">oles </w:t>
      </w:r>
    </w:p>
    <w:p w14:paraId="371B6D86" w14:textId="77777777" w:rsidR="00D83CD1" w:rsidRPr="00C57505" w:rsidRDefault="00D83CD1" w:rsidP="00D83CD1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>The form can be used with a covering letter/email such as:</w:t>
      </w:r>
    </w:p>
    <w:tbl>
      <w:tblPr>
        <w:tblStyle w:val="TableGrid3"/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D83CD1" w:rsidRPr="00C57505" w14:paraId="5D94FCE9" w14:textId="77777777" w:rsidTr="00C31B1F">
        <w:trPr>
          <w:jc w:val="center"/>
        </w:trPr>
        <w:tc>
          <w:tcPr>
            <w:tcW w:w="10218" w:type="dxa"/>
          </w:tcPr>
          <w:p w14:paraId="32457C3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jc w:val="both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Re: Reference request for a volunteer working with children, young people and/or vulnerable adults</w:t>
            </w:r>
          </w:p>
          <w:p w14:paraId="2EBABE8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Dear NAME OF REFEREE</w:t>
            </w:r>
          </w:p>
          <w:p w14:paraId="4D2BAFCF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 xml:space="preserve">RE: NAME OF APPLICANT </w:t>
            </w:r>
          </w:p>
          <w:p w14:paraId="20047A9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 xml:space="preserve">The above has given your name as someone who may be contacted in relation to their application to volunteer as ROLE TITLE at LOCATION. </w:t>
            </w:r>
          </w:p>
          <w:p w14:paraId="66DF6C8F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As part of our safer recruitment process I would be grateful if you could complete the attached form and return to me at EMAIL ADDRESS/OTHER RESPONSE POINT.</w:t>
            </w:r>
          </w:p>
          <w:p w14:paraId="2454A043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Thank you for your support.</w:t>
            </w:r>
          </w:p>
        </w:tc>
      </w:tr>
    </w:tbl>
    <w:p w14:paraId="37B756EE" w14:textId="77777777" w:rsidR="00D83CD1" w:rsidRPr="00C57505" w:rsidRDefault="00D83CD1" w:rsidP="00D83CD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942"/>
        <w:gridCol w:w="1117"/>
        <w:gridCol w:w="70"/>
        <w:gridCol w:w="854"/>
        <w:gridCol w:w="1944"/>
        <w:gridCol w:w="2118"/>
        <w:gridCol w:w="16"/>
      </w:tblGrid>
      <w:tr w:rsidR="00D83CD1" w:rsidRPr="00C57505" w14:paraId="65799F75" w14:textId="77777777" w:rsidTr="00C31B1F">
        <w:trPr>
          <w:cantSplit/>
          <w:trHeight w:val="278"/>
          <w:jc w:val="center"/>
        </w:trPr>
        <w:tc>
          <w:tcPr>
            <w:tcW w:w="10270" w:type="dxa"/>
            <w:gridSpan w:val="8"/>
          </w:tcPr>
          <w:p w14:paraId="0F8EAB9A" w14:textId="77777777" w:rsidR="00D83CD1" w:rsidRPr="00C57505" w:rsidRDefault="00D83CD1" w:rsidP="00C31B1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sz w:val="24"/>
                <w:szCs w:val="24"/>
              </w:rPr>
              <w:t>REFERENCE REQUEST FORM</w:t>
            </w:r>
          </w:p>
          <w:p w14:paraId="6F59DCD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410056B" w14:textId="77777777" w:rsidTr="00C31B1F">
        <w:trPr>
          <w:cantSplit/>
          <w:trHeight w:val="278"/>
          <w:jc w:val="center"/>
        </w:trPr>
        <w:tc>
          <w:tcPr>
            <w:tcW w:w="10270" w:type="dxa"/>
            <w:gridSpan w:val="8"/>
          </w:tcPr>
          <w:p w14:paraId="05E741D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Name of Applicant:</w:t>
            </w:r>
          </w:p>
          <w:p w14:paraId="13D4C18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79689BF1" w14:textId="77777777" w:rsidTr="00C31B1F">
        <w:trPr>
          <w:cantSplit/>
          <w:trHeight w:val="278"/>
          <w:jc w:val="center"/>
        </w:trPr>
        <w:tc>
          <w:tcPr>
            <w:tcW w:w="2209" w:type="dxa"/>
          </w:tcPr>
          <w:p w14:paraId="55ACC35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Reference Type </w:t>
            </w: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(please circle)</w:t>
            </w:r>
          </w:p>
        </w:tc>
        <w:tc>
          <w:tcPr>
            <w:tcW w:w="1942" w:type="dxa"/>
          </w:tcPr>
          <w:p w14:paraId="5FCFE3C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Current/Previous Employer</w:t>
            </w:r>
          </w:p>
        </w:tc>
        <w:tc>
          <w:tcPr>
            <w:tcW w:w="2041" w:type="dxa"/>
            <w:gridSpan w:val="3"/>
          </w:tcPr>
          <w:p w14:paraId="456177E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Current/Previous Voluntary Work</w:t>
            </w:r>
          </w:p>
        </w:tc>
        <w:tc>
          <w:tcPr>
            <w:tcW w:w="1944" w:type="dxa"/>
          </w:tcPr>
          <w:p w14:paraId="47426888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Personal</w:t>
            </w:r>
          </w:p>
        </w:tc>
        <w:tc>
          <w:tcPr>
            <w:tcW w:w="2134" w:type="dxa"/>
            <w:gridSpan w:val="2"/>
          </w:tcPr>
          <w:p w14:paraId="59B1146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Education/Training</w:t>
            </w:r>
          </w:p>
        </w:tc>
      </w:tr>
      <w:tr w:rsidR="00D83CD1" w:rsidRPr="00C57505" w14:paraId="6F6CB55F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3D33554D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Name:</w:t>
            </w:r>
          </w:p>
        </w:tc>
        <w:tc>
          <w:tcPr>
            <w:tcW w:w="8045" w:type="dxa"/>
            <w:gridSpan w:val="6"/>
          </w:tcPr>
          <w:p w14:paraId="755C426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43C716DB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3876E7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Organisation:</w:t>
            </w:r>
          </w:p>
          <w:p w14:paraId="44A8CCF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45" w:type="dxa"/>
            <w:gridSpan w:val="6"/>
          </w:tcPr>
          <w:p w14:paraId="1ACCF45B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3BB1F907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47C4BA8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Position:</w:t>
            </w:r>
          </w:p>
          <w:p w14:paraId="6135C21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45" w:type="dxa"/>
            <w:gridSpan w:val="6"/>
          </w:tcPr>
          <w:p w14:paraId="666494EB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1B5E3C2B" w14:textId="77777777" w:rsidTr="00C31B1F">
        <w:trPr>
          <w:gridAfter w:val="1"/>
          <w:wAfter w:w="16" w:type="dxa"/>
          <w:cantSplit/>
          <w:trHeight w:val="359"/>
          <w:jc w:val="center"/>
        </w:trPr>
        <w:tc>
          <w:tcPr>
            <w:tcW w:w="5338" w:type="dxa"/>
            <w:gridSpan w:val="4"/>
          </w:tcPr>
          <w:p w14:paraId="35AB4C7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bCs/>
                <w:sz w:val="23"/>
                <w:szCs w:val="23"/>
              </w:rPr>
              <w:t>How long have you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 known the applicant?</w:t>
            </w:r>
          </w:p>
          <w:p w14:paraId="07A18A0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4916" w:type="dxa"/>
            <w:gridSpan w:val="3"/>
          </w:tcPr>
          <w:p w14:paraId="5B38569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In what capacity do you know the applicant?</w:t>
            </w:r>
          </w:p>
        </w:tc>
      </w:tr>
      <w:tr w:rsidR="00D83CD1" w:rsidRPr="00C57505" w14:paraId="08450527" w14:textId="77777777" w:rsidTr="00C31B1F">
        <w:trPr>
          <w:gridAfter w:val="1"/>
          <w:wAfter w:w="16" w:type="dxa"/>
          <w:cantSplit/>
          <w:jc w:val="center"/>
        </w:trPr>
        <w:tc>
          <w:tcPr>
            <w:tcW w:w="10254" w:type="dxa"/>
            <w:gridSpan w:val="7"/>
          </w:tcPr>
          <w:p w14:paraId="0936ED4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Applicant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’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s role title/study undertaken and length of appointment/time with your organisation:  </w:t>
            </w:r>
          </w:p>
          <w:p w14:paraId="1B39845A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  <w:p w14:paraId="0897361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2C027EC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Role Title/Study Undertaken:</w:t>
            </w:r>
          </w:p>
          <w:p w14:paraId="76C54B4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</w:t>
            </w:r>
          </w:p>
          <w:p w14:paraId="09E630ED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Start Date:                                        End Date:</w:t>
            </w:r>
          </w:p>
          <w:p w14:paraId="5EEF9BE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MM/YYYY                                                                  MM/YYYY</w:t>
            </w:r>
          </w:p>
          <w:p w14:paraId="293C184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7B1F5A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The reason for leaving employment/voluntary work</w:t>
            </w:r>
            <w:r w:rsidRPr="00C57505">
              <w:rPr>
                <w:rFonts w:ascii="Arial" w:eastAsia="Times New Roman" w:hAnsi="Arial" w:cs="Arial"/>
                <w:sz w:val="16"/>
                <w:szCs w:val="16"/>
              </w:rPr>
              <w:t xml:space="preserve"> (if known)</w:t>
            </w:r>
            <w:r w:rsidRPr="00C5750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6B6E79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0DDAB6D8" w14:textId="77777777" w:rsidTr="00C31B1F">
        <w:trPr>
          <w:gridAfter w:val="1"/>
          <w:wAfter w:w="16" w:type="dxa"/>
          <w:cantSplit/>
          <w:trHeight w:val="600"/>
          <w:jc w:val="center"/>
        </w:trPr>
        <w:tc>
          <w:tcPr>
            <w:tcW w:w="5338" w:type="dxa"/>
            <w:gridSpan w:val="4"/>
          </w:tcPr>
          <w:p w14:paraId="5AE3524D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Employment/Voluntary work only:</w:t>
            </w:r>
          </w:p>
          <w:p w14:paraId="5DD9497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Would you re-appoint the applicant for the same post? </w:t>
            </w:r>
          </w:p>
        </w:tc>
        <w:tc>
          <w:tcPr>
            <w:tcW w:w="4916" w:type="dxa"/>
            <w:gridSpan w:val="3"/>
          </w:tcPr>
          <w:p w14:paraId="73E4068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</w:tc>
      </w:tr>
      <w:tr w:rsidR="00D83CD1" w:rsidRPr="00C57505" w14:paraId="686362D3" w14:textId="77777777" w:rsidTr="00C31B1F">
        <w:trPr>
          <w:gridAfter w:val="1"/>
          <w:wAfter w:w="16" w:type="dxa"/>
          <w:cantSplit/>
          <w:jc w:val="center"/>
        </w:trPr>
        <w:tc>
          <w:tcPr>
            <w:tcW w:w="5338" w:type="dxa"/>
            <w:gridSpan w:val="4"/>
          </w:tcPr>
          <w:p w14:paraId="1AA53BA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Would you recommend the applicant for the role they have applied for?                  </w:t>
            </w:r>
          </w:p>
        </w:tc>
        <w:tc>
          <w:tcPr>
            <w:tcW w:w="4916" w:type="dxa"/>
            <w:gridSpan w:val="3"/>
          </w:tcPr>
          <w:p w14:paraId="4FED946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</w:tc>
      </w:tr>
      <w:tr w:rsidR="00D83CD1" w:rsidRPr="00C57505" w14:paraId="7BD62A55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47D31AF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Please provide any relevant information in relation to the applicant’s suitability to work with children, young people or vulnerable adults.</w:t>
            </w:r>
          </w:p>
          <w:p w14:paraId="08BE0E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E4BD572" w14:textId="77777777" w:rsidR="00D83CD1" w:rsidRPr="00C57505" w:rsidRDefault="00D83CD1" w:rsidP="00C31B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E486EF9" w14:textId="77777777" w:rsidR="00D83CD1" w:rsidRPr="00C57505" w:rsidRDefault="00D83CD1" w:rsidP="00C31B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78470A4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622303F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Please provide any relevant information in relation to any concerns about the applicant working with children, young people or vulnerable adults.</w:t>
            </w:r>
          </w:p>
          <w:p w14:paraId="745B71E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32D3841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8D3FC5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22C4E86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5EE23804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Employment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/Voluntary work onl</w:t>
            </w: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y:</w:t>
            </w:r>
          </w:p>
          <w:p w14:paraId="278BD5A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Does the applicant have any current disciplinary warnings or investigations in relation to working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/volunteering 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with children, young people and vulnerable adults?</w:t>
            </w:r>
            <w:r w:rsidRPr="00C57505">
              <w:rPr>
                <w:rFonts w:ascii="Calibri" w:eastAsia="Calibri" w:hAnsi="Calibri" w:cs="Calibri"/>
                <w:color w:val="000000"/>
                <w:lang w:eastAsia="en-GB"/>
              </w:rPr>
              <w:t xml:space="preserve">   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  <w:p w14:paraId="3A8F7C1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D979EA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If yes, please provide details:</w:t>
            </w:r>
          </w:p>
          <w:p w14:paraId="2CAF080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1D48CD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25A76BFA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58CD67E2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Personal only:</w:t>
            </w:r>
          </w:p>
          <w:p w14:paraId="5B1736F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Do you have any knowledge of the individual being investigated over safeguarding issues? Yes/No</w:t>
            </w:r>
          </w:p>
          <w:p w14:paraId="24A3C6B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A0A59E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If yes, please provide details:</w:t>
            </w:r>
          </w:p>
          <w:p w14:paraId="3A27D87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29859F29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22E6122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Please add any further comments that you feel may be relevant to the applicant and their application.</w:t>
            </w:r>
          </w:p>
          <w:p w14:paraId="6F52AB0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177C4A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ABFC21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0214C4B9" w14:textId="77777777" w:rsidTr="00C31B1F">
        <w:trPr>
          <w:trHeight w:val="487"/>
          <w:jc w:val="center"/>
        </w:trPr>
        <w:tc>
          <w:tcPr>
            <w:tcW w:w="5268" w:type="dxa"/>
            <w:gridSpan w:val="3"/>
          </w:tcPr>
          <w:p w14:paraId="0637A15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Signed:</w:t>
            </w:r>
          </w:p>
        </w:tc>
        <w:tc>
          <w:tcPr>
            <w:tcW w:w="5002" w:type="dxa"/>
            <w:gridSpan w:val="5"/>
          </w:tcPr>
          <w:p w14:paraId="1F3652D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Print Name:</w:t>
            </w:r>
          </w:p>
        </w:tc>
      </w:tr>
      <w:tr w:rsidR="00D83CD1" w:rsidRPr="00C57505" w14:paraId="4E778F79" w14:textId="77777777" w:rsidTr="00C31B1F">
        <w:trPr>
          <w:trHeight w:val="487"/>
          <w:jc w:val="center"/>
        </w:trPr>
        <w:tc>
          <w:tcPr>
            <w:tcW w:w="5268" w:type="dxa"/>
            <w:gridSpan w:val="3"/>
          </w:tcPr>
          <w:p w14:paraId="71CB8CAD" w14:textId="77777777" w:rsidR="00D83CD1" w:rsidRPr="00C57505" w:rsidRDefault="00D83CD1" w:rsidP="00C31B1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Telephone contact point for clarification:</w:t>
            </w:r>
          </w:p>
        </w:tc>
        <w:tc>
          <w:tcPr>
            <w:tcW w:w="5002" w:type="dxa"/>
            <w:gridSpan w:val="5"/>
          </w:tcPr>
          <w:p w14:paraId="28E0ADC8" w14:textId="77777777" w:rsidR="00D83CD1" w:rsidRPr="00C57505" w:rsidRDefault="00D83CD1" w:rsidP="00C31B1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Date:</w:t>
            </w:r>
          </w:p>
        </w:tc>
      </w:tr>
    </w:tbl>
    <w:p w14:paraId="5BC7E92D" w14:textId="77777777" w:rsidR="00D83CD1" w:rsidRPr="00C57505" w:rsidRDefault="00D83CD1" w:rsidP="00D83CD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68DE4F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1"/>
    <w:rsid w:val="004326F4"/>
    <w:rsid w:val="00D83CD1"/>
    <w:rsid w:val="00E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66AB"/>
  <w15:chartTrackingRefBased/>
  <w15:docId w15:val="{55339B79-E92E-40D7-A711-1496AEC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CD1"/>
  </w:style>
  <w:style w:type="paragraph" w:styleId="Heading1">
    <w:name w:val="heading 1"/>
    <w:basedOn w:val="Normal"/>
    <w:next w:val="Normal"/>
    <w:link w:val="Heading1Char"/>
    <w:uiPriority w:val="9"/>
    <w:qFormat/>
    <w:rsid w:val="00D83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3">
    <w:name w:val="Table Grid3"/>
    <w:basedOn w:val="TableNormal"/>
    <w:next w:val="TableGrid"/>
    <w:rsid w:val="00D8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7CB69-AF21-4471-847D-C69346F28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B487-9253-442D-9816-696CCB9A3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6AB27-AFFF-4D76-BA08-C45C2D933DA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926f550a-dd3c-46da-911d-b48dd5009da6"/>
    <ds:schemaRef ds:uri="7ce2c77b-c101-411d-a623-2e3eeeda01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Price</cp:lastModifiedBy>
  <cp:revision>2</cp:revision>
  <dcterms:created xsi:type="dcterms:W3CDTF">2021-10-20T11:56:00Z</dcterms:created>
  <dcterms:modified xsi:type="dcterms:W3CDTF">2021-10-20T11:56:00Z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